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СОГЛАШЕНИЕ об уплате алиментов между совершеннолетними трудоспособными детьми и нетрудоспособными родителями</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г. _____________                                  "___"________ ____ г.</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xml:space="preserve">Гр. Российской Федерации _______________, паспорт серии ___ N _____ выдан "___"________ ____ года __________________, </w:t>
      </w:r>
      <w:proofErr w:type="spellStart"/>
      <w:r w:rsidRPr="004860F5">
        <w:rPr>
          <w:rFonts w:ascii="Arial" w:eastAsia="Times New Roman" w:hAnsi="Arial" w:cs="Arial"/>
          <w:color w:val="504D4D"/>
          <w:sz w:val="18"/>
          <w:szCs w:val="18"/>
          <w:lang w:eastAsia="ru-RU"/>
        </w:rPr>
        <w:t>проживающ</w:t>
      </w:r>
      <w:proofErr w:type="spellEnd"/>
      <w:r w:rsidRPr="004860F5">
        <w:rPr>
          <w:rFonts w:ascii="Arial" w:eastAsia="Times New Roman" w:hAnsi="Arial" w:cs="Arial"/>
          <w:color w:val="504D4D"/>
          <w:sz w:val="18"/>
          <w:szCs w:val="18"/>
          <w:lang w:eastAsia="ru-RU"/>
        </w:rPr>
        <w:t>__ по адресу: __________________, именуем__ в дальнейшем "Плательщик алиментов 1",</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xml:space="preserve">гр. Российской Федерации ______________, паспорт серии ____ N _____ выдан "___"________ ____ года _____________, </w:t>
      </w:r>
      <w:proofErr w:type="spellStart"/>
      <w:r w:rsidRPr="004860F5">
        <w:rPr>
          <w:rFonts w:ascii="Arial" w:eastAsia="Times New Roman" w:hAnsi="Arial" w:cs="Arial"/>
          <w:color w:val="504D4D"/>
          <w:sz w:val="18"/>
          <w:szCs w:val="18"/>
          <w:lang w:eastAsia="ru-RU"/>
        </w:rPr>
        <w:t>проживающ</w:t>
      </w:r>
      <w:proofErr w:type="spellEnd"/>
      <w:r w:rsidRPr="004860F5">
        <w:rPr>
          <w:rFonts w:ascii="Arial" w:eastAsia="Times New Roman" w:hAnsi="Arial" w:cs="Arial"/>
          <w:color w:val="504D4D"/>
          <w:sz w:val="18"/>
          <w:szCs w:val="18"/>
          <w:lang w:eastAsia="ru-RU"/>
        </w:rPr>
        <w:t>__ по адресу: __________________, именуем__ в дальнейшем "Плательщик алиментов 2",</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xml:space="preserve">и гр. Российской Федерации ____________, паспорт серии _____ N ____ выдан "___"________ _____ года __________, </w:t>
      </w:r>
      <w:proofErr w:type="spellStart"/>
      <w:r w:rsidRPr="004860F5">
        <w:rPr>
          <w:rFonts w:ascii="Arial" w:eastAsia="Times New Roman" w:hAnsi="Arial" w:cs="Arial"/>
          <w:color w:val="504D4D"/>
          <w:sz w:val="18"/>
          <w:szCs w:val="18"/>
          <w:lang w:eastAsia="ru-RU"/>
        </w:rPr>
        <w:t>проживающ</w:t>
      </w:r>
      <w:proofErr w:type="spellEnd"/>
      <w:r w:rsidRPr="004860F5">
        <w:rPr>
          <w:rFonts w:ascii="Arial" w:eastAsia="Times New Roman" w:hAnsi="Arial" w:cs="Arial"/>
          <w:color w:val="504D4D"/>
          <w:sz w:val="18"/>
          <w:szCs w:val="18"/>
          <w:lang w:eastAsia="ru-RU"/>
        </w:rPr>
        <w:t>__ по адресу: __________________, именуем__ в дальнейшем "Получатель алиментов", заключили настоящее соглашение о нижеследующем:</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1. ПРЕДМЕТ СОГЛАШЕНИЯ</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Плательщики алиментов предоставляют Получателю алиментов содержание (алименты) в сроки, в размере, форме и порядке, определяемые настоящим соглашением.</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1.2. Получатель алиментов нетрудоспособен, нуждается в материальной помощи.</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1.3. Оснований для освобождения Плательщиков алиментов от обязанности по содержанию Получателя алиментов не имеется &lt;1&gt;.</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1.4. Алименты уплачиваются вне зависимости от материального и семейного положения Плательщиков алиментов.</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1.5. Плательщики алиментов проживают отдельно от Получателя алиментов.</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2. РАЗМЕР, ФОРМА И СРОКИ ВЫПЛАТЫ АЛИМЕНТОВ &lt;2&gt;</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2.1. Выплата алиментов по настоящему соглашению производится в следующем порядке:</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В течение __ рабочих (календарных) дней с момента заключения настоящего соглашения Плательщик алиментов 1 выплачивает Получателю алиментов единовременно денежные средства в размере ______ (________) рублей.</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lastRenderedPageBreak/>
        <w:t>В течение __ рабочих (календарных) дней с момента заключения настоящего соглашения Плательщик алиментов 2 выплачивает Получателю алиментов единовременно денежные средства в размере ______ (________) рублей.</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2.2. Документами, подтверждающими выполнение Плательщиком алиментов своих обязательств, являются:</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расписка Получателя алиментов - при расчетах наличными деньгами;</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банковские и бухгалтерские документы - при расчетах путем перевода денежных средств на банковский счет;</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документы, подтверждающие внесение соответствующих денежных средств на депозит нотариуса.</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2.4. Порядок ежемесячных выплат.</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До __ числа каждого месяца начиная с момента заключения настоящего соглашения Плательщик алиментов 1 выплачивает Получателю алиментов денежные средства в размере _______ (__________) рублей.</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До __ числа каждого месяца начиная с момента заключения настоящего соглашения Плательщик алиментов 1 выплачивает Получателю алиментов денежные средства в размере _______ (_________) рублей.</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2.5. Индексация суммы ежемесячного платежа осуществляется _____________________________ &lt;3&gt;.</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3. ПРАВА И ОБЯЗАННОСТИ СТОРОН</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3.2. Плательщик алиментов обязуется своевременно извещать Получателя алиментов об изменении места своего жительства.</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3.5. В случае невыполнения или просрочки выполнения Плательщиком алиментов (Плательщиками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xml:space="preserve">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w:t>
      </w:r>
      <w:r w:rsidRPr="004860F5">
        <w:rPr>
          <w:rFonts w:ascii="Arial" w:eastAsia="Times New Roman" w:hAnsi="Arial" w:cs="Arial"/>
          <w:color w:val="504D4D"/>
          <w:sz w:val="18"/>
          <w:szCs w:val="18"/>
          <w:lang w:eastAsia="ru-RU"/>
        </w:rPr>
        <w:lastRenderedPageBreak/>
        <w:t>перечисление алиментов до получения информации от Получателя алиментов о (его) ее новом месте жительства (новых реквизитах банковского счета.</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4. СРОК ДЕЙСТВИЯ СОГЛАШЕНИЯ. ИНЫЕ УСЛОВИЯ</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4.1. Настоящее соглашение считается заключенным с момента придания ему нотариальной формы &lt;4&gt;.</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4.2. Размер выплачиваемых по настоящему соглашению алиментов не может быть уменьшен сторонами по настоящему соглашению.</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4.4. Односторонний отказ от исполнения настоящего соглашения не допускается.</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4860F5">
        <w:rPr>
          <w:rFonts w:ascii="Arial" w:eastAsia="Times New Roman" w:hAnsi="Arial" w:cs="Arial"/>
          <w:color w:val="504D4D"/>
          <w:sz w:val="18"/>
          <w:szCs w:val="18"/>
          <w:lang w:eastAsia="ru-RU"/>
        </w:rPr>
        <w:t>недостижения</w:t>
      </w:r>
      <w:proofErr w:type="spellEnd"/>
      <w:r w:rsidRPr="004860F5">
        <w:rPr>
          <w:rFonts w:ascii="Arial" w:eastAsia="Times New Roman" w:hAnsi="Arial" w:cs="Arial"/>
          <w:color w:val="504D4D"/>
          <w:sz w:val="18"/>
          <w:szCs w:val="18"/>
          <w:lang w:eastAsia="ru-RU"/>
        </w:rPr>
        <w:t xml:space="preserve"> согласия каждая сторона по настоящему соглашению вправе обратиться в суд.</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4.6. Расходы на нотариальное удостоверение настоящего соглашения несет _________________.</w:t>
      </w:r>
    </w:p>
    <w:p w:rsidR="004860F5" w:rsidRPr="004860F5" w:rsidRDefault="004860F5" w:rsidP="004860F5">
      <w:pPr>
        <w:shd w:val="clear" w:color="auto" w:fill="FFFFFF"/>
        <w:spacing w:after="360" w:line="240" w:lineRule="auto"/>
        <w:textAlignment w:val="baseline"/>
        <w:rPr>
          <w:rFonts w:ascii="Arial" w:eastAsia="Times New Roman" w:hAnsi="Arial" w:cs="Arial"/>
          <w:color w:val="504D4D"/>
          <w:sz w:val="18"/>
          <w:szCs w:val="18"/>
          <w:lang w:eastAsia="ru-RU"/>
        </w:rPr>
      </w:pPr>
      <w:r w:rsidRPr="004860F5">
        <w:rPr>
          <w:rFonts w:ascii="Arial" w:eastAsia="Times New Roman" w:hAnsi="Arial" w:cs="Arial"/>
          <w:color w:val="504D4D"/>
          <w:sz w:val="18"/>
          <w:szCs w:val="18"/>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4860F5" w:rsidRPr="004860F5" w:rsidRDefault="004860F5" w:rsidP="004860F5">
      <w:pPr>
        <w:spacing w:after="0" w:line="240" w:lineRule="auto"/>
        <w:rPr>
          <w:rFonts w:ascii="Times New Roman" w:eastAsia="Times New Roman" w:hAnsi="Times New Roman" w:cs="Times New Roman"/>
          <w:sz w:val="24"/>
          <w:szCs w:val="24"/>
          <w:lang w:eastAsia="ru-RU"/>
        </w:rPr>
      </w:pPr>
      <w:r w:rsidRPr="004860F5">
        <w:rPr>
          <w:rFonts w:ascii="Arial" w:eastAsia="Times New Roman" w:hAnsi="Arial" w:cs="Arial"/>
          <w:color w:val="504D4D"/>
          <w:sz w:val="18"/>
          <w:szCs w:val="18"/>
          <w:lang w:eastAsia="ru-RU"/>
        </w:rPr>
        <w:br/>
      </w:r>
      <w:r w:rsidRPr="004860F5">
        <w:rPr>
          <w:rFonts w:ascii="Arial" w:eastAsia="Times New Roman" w:hAnsi="Arial" w:cs="Arial"/>
          <w:color w:val="504D4D"/>
          <w:sz w:val="18"/>
          <w:szCs w:val="18"/>
          <w:lang w:eastAsia="ru-RU"/>
        </w:rPr>
        <w:br/>
      </w:r>
    </w:p>
    <w:p w:rsidR="004860F5" w:rsidRPr="004860F5" w:rsidRDefault="004860F5" w:rsidP="004860F5">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4860F5">
        <w:rPr>
          <w:rFonts w:ascii="Arial" w:eastAsia="Times New Roman" w:hAnsi="Arial" w:cs="Arial"/>
          <w:color w:val="111111"/>
          <w:sz w:val="36"/>
          <w:szCs w:val="36"/>
          <w:lang w:eastAsia="ru-RU"/>
        </w:rPr>
        <w:t>5. ПОДПИСИ СТОРОН</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Плательщик алиментов </w:t>
      </w:r>
      <w:proofErr w:type="gramStart"/>
      <w:r w:rsidRPr="004860F5">
        <w:rPr>
          <w:rFonts w:ascii="Lucida Console" w:eastAsia="Times New Roman" w:hAnsi="Lucida Console" w:cs="Courier New"/>
          <w:color w:val="504D4D"/>
          <w:sz w:val="18"/>
          <w:szCs w:val="18"/>
          <w:lang w:eastAsia="ru-RU"/>
        </w:rPr>
        <w:t xml:space="preserve">1:   </w:t>
      </w:r>
      <w:proofErr w:type="gramEnd"/>
      <w:r w:rsidRPr="004860F5">
        <w:rPr>
          <w:rFonts w:ascii="Lucida Console" w:eastAsia="Times New Roman" w:hAnsi="Lucida Console" w:cs="Courier New"/>
          <w:color w:val="504D4D"/>
          <w:sz w:val="18"/>
          <w:szCs w:val="18"/>
          <w:lang w:eastAsia="ru-RU"/>
        </w:rPr>
        <w:t xml:space="preserve">                     Получатель алиментов:</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_________________________                      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Плательщик алиментов 2:</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"___"_________ ____ г. настоящее соглашение удостоверено мной, 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lastRenderedPageBreak/>
        <w:t>______________________, нотариусом ________________________________________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__________________________________________________________________________.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(наименование нотариальной конторы, N, дата выдачи лицензии)</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Соглашение подписано гр. _____________________________________________,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гр. _______________________________________________________________________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и гр. _____________________________________________________________________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в моем присутствии. Личности установлены, дееспособность проверена.</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Текст соглашения прочитан нотариусом вслух.</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Зарегистрировано в реестре за N __________________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Взыскано по тарифу: _________________________ руб. &lt;6&gt;</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Нотариус: _________________</w:t>
      </w:r>
    </w:p>
    <w:p w:rsidR="004860F5" w:rsidRPr="004860F5" w:rsidRDefault="004860F5" w:rsidP="00486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4860F5">
        <w:rPr>
          <w:rFonts w:ascii="Lucida Console" w:eastAsia="Times New Roman" w:hAnsi="Lucida Console" w:cs="Courier New"/>
          <w:color w:val="504D4D"/>
          <w:sz w:val="18"/>
          <w:szCs w:val="18"/>
          <w:lang w:eastAsia="ru-RU"/>
        </w:rPr>
        <w:t xml:space="preserve">                  (подпись)</w:t>
      </w:r>
    </w:p>
    <w:p w:rsidR="00766944" w:rsidRDefault="00766944">
      <w:bookmarkStart w:id="0" w:name="_GoBack"/>
      <w:bookmarkEnd w:id="0"/>
    </w:p>
    <w:sectPr w:rsidR="007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F5"/>
    <w:rsid w:val="004860F5"/>
    <w:rsid w:val="0076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2472-D4C8-4657-8735-B337D30E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86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60F5"/>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4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60F5"/>
    <w:rPr>
      <w:rFonts w:ascii="Courier New" w:eastAsia="Times New Roman" w:hAnsi="Courier New" w:cs="Courier New"/>
      <w:sz w:val="20"/>
      <w:szCs w:val="20"/>
      <w:lang w:eastAsia="ru-RU"/>
    </w:rPr>
  </w:style>
  <w:style w:type="paragraph" w:customStyle="1" w:styleId="otekstj">
    <w:name w:val="otekstj"/>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2017-06-21T13:35:00Z</dcterms:created>
  <dcterms:modified xsi:type="dcterms:W3CDTF">2017-06-21T13:35:00Z</dcterms:modified>
</cp:coreProperties>
</file>